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F3797" w:rsidTr="00BF3797">
        <w:tc>
          <w:tcPr>
            <w:tcW w:w="2952" w:type="dxa"/>
          </w:tcPr>
          <w:p w:rsidR="00BF3797" w:rsidRDefault="00BF3797">
            <w:r>
              <w:t>Type of house</w:t>
            </w:r>
          </w:p>
        </w:tc>
        <w:tc>
          <w:tcPr>
            <w:tcW w:w="2952" w:type="dxa"/>
          </w:tcPr>
          <w:p w:rsidR="00BF3797" w:rsidRDefault="00BF3797">
            <w:r>
              <w:t>Positive</w:t>
            </w:r>
          </w:p>
        </w:tc>
        <w:tc>
          <w:tcPr>
            <w:tcW w:w="2952" w:type="dxa"/>
          </w:tcPr>
          <w:p w:rsidR="00BF3797" w:rsidRDefault="00BF3797">
            <w:r>
              <w:t xml:space="preserve">Negative </w:t>
            </w:r>
          </w:p>
        </w:tc>
      </w:tr>
      <w:tr w:rsidR="00BF3797" w:rsidTr="00BF3797">
        <w:tc>
          <w:tcPr>
            <w:tcW w:w="2952" w:type="dxa"/>
          </w:tcPr>
          <w:p w:rsidR="00BF3797" w:rsidRDefault="00BF3797">
            <w:r>
              <w:t>Tiny house</w:t>
            </w:r>
          </w:p>
          <w:p w:rsidR="00BF3797" w:rsidRDefault="00BF3797"/>
          <w:p w:rsidR="00BF3797" w:rsidRDefault="00BF3797"/>
          <w:p w:rsidR="00BF3797" w:rsidRDefault="00BF3797"/>
          <w:p w:rsidR="00BF3797" w:rsidRDefault="00BF3797"/>
          <w:p w:rsidR="00BF3797" w:rsidRDefault="00BF3797"/>
          <w:p w:rsidR="00BF3797" w:rsidRDefault="00BF3797"/>
          <w:p w:rsidR="00BF3797" w:rsidRDefault="00BF3797"/>
          <w:p w:rsidR="00BF3797" w:rsidRDefault="00BF3797"/>
          <w:p w:rsidR="00BF3797" w:rsidRDefault="00BF3797"/>
        </w:tc>
        <w:tc>
          <w:tcPr>
            <w:tcW w:w="2952" w:type="dxa"/>
          </w:tcPr>
          <w:p w:rsidR="00BF3797" w:rsidRDefault="00BF3797"/>
        </w:tc>
        <w:tc>
          <w:tcPr>
            <w:tcW w:w="2952" w:type="dxa"/>
          </w:tcPr>
          <w:p w:rsidR="00BF3797" w:rsidRDefault="00BF3797"/>
        </w:tc>
      </w:tr>
      <w:tr w:rsidR="00BF3797" w:rsidTr="00BF3797">
        <w:tc>
          <w:tcPr>
            <w:tcW w:w="2952" w:type="dxa"/>
          </w:tcPr>
          <w:p w:rsidR="00BF3797" w:rsidRDefault="00BF3797">
            <w:r>
              <w:t>Yurt</w:t>
            </w:r>
          </w:p>
          <w:p w:rsidR="00BF3797" w:rsidRDefault="00BF3797"/>
          <w:p w:rsidR="00BF3797" w:rsidRDefault="00BF3797"/>
          <w:p w:rsidR="00BF3797" w:rsidRDefault="00BF3797"/>
          <w:p w:rsidR="00BF3797" w:rsidRDefault="00BF3797"/>
          <w:p w:rsidR="00BF3797" w:rsidRDefault="00BF3797"/>
          <w:p w:rsidR="00BF3797" w:rsidRDefault="00BF3797"/>
          <w:p w:rsidR="00BF3797" w:rsidRDefault="00BF3797"/>
          <w:p w:rsidR="00BF3797" w:rsidRDefault="00BF3797"/>
          <w:p w:rsidR="00BF3797" w:rsidRDefault="00BF3797"/>
        </w:tc>
        <w:tc>
          <w:tcPr>
            <w:tcW w:w="2952" w:type="dxa"/>
          </w:tcPr>
          <w:p w:rsidR="00BF3797" w:rsidRDefault="00BF3797"/>
        </w:tc>
        <w:tc>
          <w:tcPr>
            <w:tcW w:w="2952" w:type="dxa"/>
          </w:tcPr>
          <w:p w:rsidR="00BF3797" w:rsidRDefault="00BF3797"/>
        </w:tc>
      </w:tr>
      <w:tr w:rsidR="00BF3797" w:rsidTr="00BF3797">
        <w:tc>
          <w:tcPr>
            <w:tcW w:w="2952" w:type="dxa"/>
          </w:tcPr>
          <w:p w:rsidR="00BF3797" w:rsidRDefault="00BF3797">
            <w:r>
              <w:t>Tree house</w:t>
            </w:r>
          </w:p>
          <w:p w:rsidR="00BF3797" w:rsidRDefault="00BF3797"/>
          <w:p w:rsidR="00BF3797" w:rsidRDefault="00BF3797"/>
          <w:p w:rsidR="00BF3797" w:rsidRDefault="00BF3797"/>
          <w:p w:rsidR="00BF3797" w:rsidRDefault="00BF3797"/>
          <w:p w:rsidR="00BF3797" w:rsidRDefault="00BF3797"/>
          <w:p w:rsidR="00BF3797" w:rsidRDefault="00BF3797"/>
          <w:p w:rsidR="00BF3797" w:rsidRDefault="00BF3797"/>
          <w:p w:rsidR="00BF3797" w:rsidRDefault="00BF3797"/>
          <w:p w:rsidR="00BF3797" w:rsidRDefault="00BF3797"/>
        </w:tc>
        <w:tc>
          <w:tcPr>
            <w:tcW w:w="2952" w:type="dxa"/>
          </w:tcPr>
          <w:p w:rsidR="00BF3797" w:rsidRDefault="00BF3797"/>
        </w:tc>
        <w:tc>
          <w:tcPr>
            <w:tcW w:w="2952" w:type="dxa"/>
          </w:tcPr>
          <w:p w:rsidR="00BF3797" w:rsidRDefault="00BF3797"/>
        </w:tc>
      </w:tr>
      <w:tr w:rsidR="00BF3797" w:rsidTr="00BF3797">
        <w:tc>
          <w:tcPr>
            <w:tcW w:w="2952" w:type="dxa"/>
          </w:tcPr>
          <w:p w:rsidR="00BF3797" w:rsidRDefault="00BF3797">
            <w:r>
              <w:t xml:space="preserve">Houseboat </w:t>
            </w:r>
          </w:p>
          <w:p w:rsidR="00BF3797" w:rsidRDefault="00BF3797"/>
          <w:p w:rsidR="00BF3797" w:rsidRDefault="00BF3797">
            <w:bookmarkStart w:id="0" w:name="_GoBack"/>
            <w:bookmarkEnd w:id="0"/>
          </w:p>
          <w:p w:rsidR="00BF3797" w:rsidRDefault="00BF3797"/>
          <w:p w:rsidR="00BF3797" w:rsidRDefault="00BF3797"/>
          <w:p w:rsidR="00BF3797" w:rsidRDefault="00BF3797"/>
          <w:p w:rsidR="00BF3797" w:rsidRDefault="00BF3797"/>
          <w:p w:rsidR="00BF3797" w:rsidRDefault="00BF3797"/>
          <w:p w:rsidR="00BF3797" w:rsidRDefault="00BF3797"/>
          <w:p w:rsidR="00BF3797" w:rsidRDefault="00BF3797"/>
        </w:tc>
        <w:tc>
          <w:tcPr>
            <w:tcW w:w="2952" w:type="dxa"/>
          </w:tcPr>
          <w:p w:rsidR="00BF3797" w:rsidRDefault="00BF3797"/>
        </w:tc>
        <w:tc>
          <w:tcPr>
            <w:tcW w:w="2952" w:type="dxa"/>
          </w:tcPr>
          <w:p w:rsidR="00BF3797" w:rsidRDefault="00BF3797"/>
        </w:tc>
      </w:tr>
    </w:tbl>
    <w:p w:rsidR="00D02890" w:rsidRDefault="00D02890"/>
    <w:sectPr w:rsidR="00D02890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97"/>
    <w:rsid w:val="00232803"/>
    <w:rsid w:val="00BF3797"/>
    <w:rsid w:val="00D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ED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Macintosh Word</Application>
  <DocSecurity>0</DocSecurity>
  <Lines>1</Lines>
  <Paragraphs>1</Paragraphs>
  <ScaleCrop>false</ScaleCrop>
  <Company>University of South Florida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2017-03-05T17:57:00Z</dcterms:created>
  <dcterms:modified xsi:type="dcterms:W3CDTF">2017-03-05T18:00:00Z</dcterms:modified>
</cp:coreProperties>
</file>